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6" w:rsidRDefault="00EB54F1" w:rsidP="00EB54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54F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B54F1" w:rsidRDefault="00EB54F1" w:rsidP="00EB54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819150</wp:posOffset>
                </wp:positionV>
                <wp:extent cx="55816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64.5pt" to="440.7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" strokecolor="black [3213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 วิทยาลัยพยาบาลบรมราชชนนี ขอนแก่น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สธ </w:t>
      </w:r>
      <w:r w:rsidR="00E1270E">
        <w:rPr>
          <w:rFonts w:ascii="TH SarabunPSK" w:hAnsi="TH SarabunPSK" w:cs="TH SarabunPSK" w:hint="cs"/>
          <w:sz w:val="32"/>
          <w:szCs w:val="32"/>
          <w:cs/>
        </w:rPr>
        <w:t>๑๑๐๓.๐๒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E05F5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ลงวันที่.......</w:t>
      </w:r>
      <w:r w:rsidR="00E05F5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.....พ.ศ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เรื่อง ขอเบิกค่าตอบแทนการปฏิบัติงานนอกเวลาราชการ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12"/>
          <w:szCs w:val="1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ผู้อำนวยการวิทยาลัยพยาบาลบรมราชชนนี ขอนแก่น</w:t>
      </w:r>
    </w:p>
    <w:tbl>
      <w:tblPr>
        <w:tblStyle w:val="a3"/>
        <w:tblpPr w:leftFromText="180" w:rightFromText="180" w:vertAnchor="text" w:horzAnchor="margin" w:tblpY="1357"/>
        <w:tblW w:w="10030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3827"/>
        <w:gridCol w:w="1276"/>
        <w:gridCol w:w="992"/>
        <w:gridCol w:w="1134"/>
      </w:tblGrid>
      <w:tr w:rsidR="00466E97" w:rsidTr="00EE6EA9">
        <w:tc>
          <w:tcPr>
            <w:tcW w:w="1384" w:type="dxa"/>
            <w:vAlign w:val="center"/>
          </w:tcPr>
          <w:p w:rsidR="00466E97" w:rsidRPr="009D4F2B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F2B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1417" w:type="dxa"/>
            <w:vAlign w:val="center"/>
          </w:tcPr>
          <w:p w:rsidR="00466E97" w:rsidRPr="009D4F2B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F2B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3827" w:type="dxa"/>
            <w:vAlign w:val="center"/>
          </w:tcPr>
          <w:p w:rsidR="00466E97" w:rsidRPr="009D4F2B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F2B">
              <w:rPr>
                <w:rFonts w:ascii="TH SarabunPSK" w:hAnsi="TH SarabunPSK" w:cs="TH SarabunPSK" w:hint="cs"/>
                <w:sz w:val="28"/>
                <w:cs/>
              </w:rPr>
              <w:t>งานที่ทำ</w:t>
            </w:r>
          </w:p>
        </w:tc>
        <w:tc>
          <w:tcPr>
            <w:tcW w:w="1276" w:type="dxa"/>
            <w:vAlign w:val="center"/>
          </w:tcPr>
          <w:p w:rsidR="00466E97" w:rsidRPr="009D4F2B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F2B">
              <w:rPr>
                <w:rFonts w:ascii="TH SarabunPSK" w:hAnsi="TH SarabunPSK" w:cs="TH SarabunPSK" w:hint="cs"/>
                <w:sz w:val="28"/>
                <w:cs/>
              </w:rPr>
              <w:t>ค่าตอบแทนต่อครั้ง</w:t>
            </w:r>
          </w:p>
        </w:tc>
        <w:tc>
          <w:tcPr>
            <w:tcW w:w="992" w:type="dxa"/>
            <w:vAlign w:val="center"/>
          </w:tcPr>
          <w:p w:rsidR="00466E97" w:rsidRPr="009D4F2B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F2B">
              <w:rPr>
                <w:rFonts w:ascii="TH SarabunPSK" w:hAnsi="TH SarabunPSK" w:cs="TH SarabunPSK" w:hint="cs"/>
                <w:sz w:val="28"/>
                <w:cs/>
              </w:rPr>
              <w:t>จำนวนเวร</w:t>
            </w:r>
          </w:p>
        </w:tc>
        <w:tc>
          <w:tcPr>
            <w:tcW w:w="1134" w:type="dxa"/>
            <w:vAlign w:val="center"/>
          </w:tcPr>
          <w:p w:rsidR="00466E97" w:rsidRPr="009D4F2B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4F2B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</w:tr>
      <w:tr w:rsidR="00466E97" w:rsidTr="00EE6EA9">
        <w:tc>
          <w:tcPr>
            <w:tcW w:w="1384" w:type="dxa"/>
          </w:tcPr>
          <w:p w:rsidR="001139A0" w:rsidRPr="009D4F2B" w:rsidRDefault="001139A0" w:rsidP="00836F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9D4F2B" w:rsidRDefault="00466E97" w:rsidP="001139A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836FD7" w:rsidRPr="00DA220C" w:rsidRDefault="00836FD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6EA9" w:rsidTr="00EE6EA9">
        <w:tc>
          <w:tcPr>
            <w:tcW w:w="1384" w:type="dxa"/>
          </w:tcPr>
          <w:p w:rsidR="00EE6EA9" w:rsidRPr="009D4F2B" w:rsidRDefault="00EE6EA9" w:rsidP="00EE6E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EE6EA9" w:rsidRPr="009D4F2B" w:rsidRDefault="00EE6EA9" w:rsidP="00EE6E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EE6EA9" w:rsidRPr="009D4F2B" w:rsidRDefault="00EE6EA9" w:rsidP="001139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E6EA9" w:rsidRPr="009D4F2B" w:rsidRDefault="00EE6EA9" w:rsidP="00EE6E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E6EA9" w:rsidRPr="009D4F2B" w:rsidRDefault="00EE6EA9" w:rsidP="00EE6E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6EA9" w:rsidRPr="009D4F2B" w:rsidRDefault="00EE6EA9" w:rsidP="00EE6E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9D4F2B" w:rsidRDefault="00466E97" w:rsidP="007F0F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C93D73" w:rsidRPr="00C93D73" w:rsidRDefault="00C93D73" w:rsidP="00466E9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C93D73" w:rsidRDefault="00466E97" w:rsidP="007F0F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DA220C" w:rsidRDefault="00466E97" w:rsidP="00466E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DA220C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9F37F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466E97" w:rsidRDefault="00466E97" w:rsidP="00466E97"/>
        </w:tc>
        <w:tc>
          <w:tcPr>
            <w:tcW w:w="1276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c>
          <w:tcPr>
            <w:tcW w:w="1384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E97" w:rsidRPr="009D4F2B" w:rsidRDefault="00466E97" w:rsidP="00466E9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</w:tcPr>
          <w:p w:rsidR="00466E97" w:rsidRPr="00DA220C" w:rsidRDefault="00466E97" w:rsidP="00466E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66E97" w:rsidRPr="009D4F2B" w:rsidRDefault="00466E97" w:rsidP="00466E9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6E97" w:rsidTr="00EE6EA9">
        <w:trPr>
          <w:trHeight w:val="513"/>
        </w:trPr>
        <w:tc>
          <w:tcPr>
            <w:tcW w:w="8896" w:type="dxa"/>
            <w:gridSpan w:val="5"/>
            <w:vAlign w:val="bottom"/>
          </w:tcPr>
          <w:p w:rsidR="00466E97" w:rsidRPr="006B7372" w:rsidRDefault="00466E97" w:rsidP="00A37EBD">
            <w:pPr>
              <w:rPr>
                <w:cs/>
              </w:rPr>
            </w:pPr>
            <w:r>
              <w:rPr>
                <w:rFonts w:hint="cs"/>
                <w:cs/>
              </w:rPr>
              <w:t>รวมเงินตัวอักษร (..</w:t>
            </w:r>
            <w:r w:rsidR="00A37EBD">
              <w:rPr>
                <w:rFonts w:hint="cs"/>
                <w:cs/>
              </w:rPr>
              <w:t>........................................................................</w:t>
            </w:r>
            <w:r>
              <w:rPr>
                <w:rFonts w:hint="cs"/>
                <w:cs/>
              </w:rPr>
              <w:t>....)</w:t>
            </w:r>
            <w:r>
              <w:t xml:space="preserve">                            </w:t>
            </w:r>
            <w:r w:rsidR="00A37EBD">
              <w:t xml:space="preserve">    </w:t>
            </w:r>
            <w:r>
              <w:t xml:space="preserve">                </w:t>
            </w:r>
            <w:r>
              <w:rPr>
                <w:rFonts w:hint="cs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466E97" w:rsidRPr="009D4F2B" w:rsidRDefault="00466E97" w:rsidP="00C93D7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4F2B" w:rsidRDefault="009D4F2B" w:rsidP="00EB54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เนื่องด้วยข้าพเจ้า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05F5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05F56">
        <w:rPr>
          <w:rFonts w:ascii="TH SarabunPSK" w:hAnsi="TH SarabunPSK" w:cs="TH SarabunPSK" w:hint="cs"/>
          <w:sz w:val="32"/>
          <w:szCs w:val="32"/>
          <w:cs/>
        </w:rPr>
        <w:t>....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E05F5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ขอเบิกค่าตอบแทนการปฏิบัติงานนอกเวลาราชการ ประจำเดือน</w:t>
      </w:r>
      <w:r w:rsidR="00EE6EA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......พ.ศ....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ตามวันและเวลาดังนี้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466E97" w:rsidRDefault="00466E97" w:rsidP="00EB54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จึงเรียนมาเพื่อโปรดพิจารณาอนุมัติเพื่อดำเนินการเบิกจ่ายเงินต่อไป</w:t>
      </w:r>
    </w:p>
    <w:p w:rsidR="00466E97" w:rsidRDefault="00466E97" w:rsidP="00EB54F1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...................................................ผู้ขอเบิก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DA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A37EBD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466E97" w:rsidRPr="00466E97" w:rsidRDefault="00466E97" w:rsidP="00EB54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ผู้อำนวยการวิทยาลัยพยาบาลบรมราชชนนี ขอนแก่น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ตรวจสอบความถูกต้องแล้ว</w:t>
      </w:r>
      <w:r w:rsidR="00960A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เห็นควรอนุมัติให้ดำเนินการจ่ายเงินได้</w:t>
      </w:r>
      <w:r w:rsidR="00960A13">
        <w:rPr>
          <w:rFonts w:ascii="TH SarabunPSK" w:hAnsi="TH SarabunPSK" w:cs="TH SarabunPSK"/>
          <w:sz w:val="32"/>
          <w:szCs w:val="32"/>
          <w:cs/>
        </w:rPr>
        <w:br/>
      </w:r>
      <w:r w:rsidR="00960A13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..................................................ผู้ควบคุมการปฏิบัติงาน</w:t>
      </w:r>
      <w:r w:rsidR="00E05F5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960A13">
        <w:rPr>
          <w:rFonts w:ascii="TH SarabunPSK" w:hAnsi="TH SarabunPSK" w:cs="TH SarabunPSK" w:hint="cs"/>
          <w:sz w:val="32"/>
          <w:szCs w:val="32"/>
          <w:cs/>
        </w:rPr>
        <w:t>อนุมัติดำเนินการเบิกจ่ายเงินได้</w:t>
      </w:r>
      <w:r w:rsidR="00960A13">
        <w:rPr>
          <w:rFonts w:ascii="TH SarabunPSK" w:hAnsi="TH SarabunPSK" w:cs="TH SarabunPSK" w:hint="cs"/>
          <w:sz w:val="32"/>
          <w:szCs w:val="32"/>
          <w:cs/>
        </w:rPr>
        <w:br/>
        <w:t>(</w:t>
      </w:r>
      <w:r w:rsidR="00A37EBD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960A13">
        <w:rPr>
          <w:rFonts w:ascii="TH SarabunPSK" w:hAnsi="TH SarabunPSK" w:cs="TH SarabunPSK" w:hint="cs"/>
          <w:sz w:val="32"/>
          <w:szCs w:val="32"/>
          <w:cs/>
        </w:rPr>
        <w:t>)</w:t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E05F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7E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0A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960A13">
        <w:rPr>
          <w:rFonts w:ascii="TH SarabunPSK" w:hAnsi="TH SarabunPSK" w:cs="TH SarabunPSK"/>
          <w:sz w:val="32"/>
          <w:szCs w:val="32"/>
          <w:cs/>
        </w:rPr>
        <w:br/>
      </w:r>
      <w:r w:rsidR="00E05F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960A13">
        <w:rPr>
          <w:rFonts w:ascii="TH SarabunPSK" w:hAnsi="TH SarabunPSK" w:cs="TH SarabunPSK" w:hint="cs"/>
          <w:sz w:val="32"/>
          <w:szCs w:val="32"/>
          <w:cs/>
        </w:rPr>
        <w:t>....../....................../............</w:t>
      </w:r>
      <w:r w:rsidR="00E05F56">
        <w:rPr>
          <w:rFonts w:ascii="TH SarabunPSK" w:hAnsi="TH SarabunPSK" w:cs="TH SarabunPSK" w:hint="cs"/>
          <w:sz w:val="32"/>
          <w:szCs w:val="32"/>
          <w:cs/>
        </w:rPr>
        <w:tab/>
      </w:r>
      <w:r w:rsidR="00E05F56">
        <w:rPr>
          <w:rFonts w:ascii="TH SarabunPSK" w:hAnsi="TH SarabunPSK" w:cs="TH SarabunPSK" w:hint="cs"/>
          <w:sz w:val="32"/>
          <w:szCs w:val="32"/>
          <w:cs/>
        </w:rPr>
        <w:tab/>
      </w:r>
      <w:r w:rsidR="00E05F56">
        <w:rPr>
          <w:rFonts w:ascii="TH SarabunPSK" w:hAnsi="TH SarabunPSK" w:cs="TH SarabunPSK" w:hint="cs"/>
          <w:sz w:val="32"/>
          <w:szCs w:val="32"/>
          <w:cs/>
        </w:rPr>
        <w:tab/>
      </w:r>
      <w:r w:rsidR="00E05F5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960A13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A37EB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960A13">
        <w:rPr>
          <w:rFonts w:ascii="TH SarabunPSK" w:hAnsi="TH SarabunPSK" w:cs="TH SarabunPSK" w:hint="cs"/>
          <w:sz w:val="32"/>
          <w:szCs w:val="32"/>
          <w:cs/>
        </w:rPr>
        <w:t>)</w:t>
      </w:r>
      <w:r w:rsidR="00960A13">
        <w:rPr>
          <w:rFonts w:ascii="TH SarabunPSK" w:hAnsi="TH SarabunPSK" w:cs="TH SarabunPSK"/>
          <w:sz w:val="32"/>
          <w:szCs w:val="32"/>
          <w:cs/>
        </w:rPr>
        <w:br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05F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0A13" w:rsidRPr="00960A13">
        <w:rPr>
          <w:rFonts w:ascii="TH SarabunPSK" w:hAnsi="TH SarabunPSK" w:cs="TH SarabunPSK" w:hint="cs"/>
          <w:sz w:val="28"/>
          <w:cs/>
        </w:rPr>
        <w:t>ผู้อำนวยการวิทยาลัยพยาบาลบรมราชชนนี ขอนแก่น</w:t>
      </w:r>
      <w:r w:rsidR="00960A13">
        <w:rPr>
          <w:rFonts w:ascii="TH SarabunPSK" w:hAnsi="TH SarabunPSK" w:cs="TH SarabunPSK" w:hint="cs"/>
          <w:sz w:val="32"/>
          <w:szCs w:val="32"/>
          <w:cs/>
        </w:rPr>
        <w:br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</w:r>
      <w:r w:rsidR="00960A13">
        <w:rPr>
          <w:rFonts w:ascii="TH SarabunPSK" w:hAnsi="TH SarabunPSK" w:cs="TH SarabunPSK" w:hint="cs"/>
          <w:sz w:val="32"/>
          <w:szCs w:val="32"/>
          <w:cs/>
        </w:rPr>
        <w:tab/>
        <w:t>................/...................../..........</w:t>
      </w:r>
    </w:p>
    <w:p w:rsidR="009D4F2B" w:rsidRPr="006B7372" w:rsidRDefault="009D4F2B" w:rsidP="006B7372">
      <w:pPr>
        <w:rPr>
          <w:cs/>
        </w:rPr>
      </w:pPr>
    </w:p>
    <w:sectPr w:rsidR="009D4F2B" w:rsidRPr="006B7372" w:rsidSect="00E05F56">
      <w:pgSz w:w="11906" w:h="16838"/>
      <w:pgMar w:top="127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E0D"/>
    <w:multiLevelType w:val="hybridMultilevel"/>
    <w:tmpl w:val="790A102A"/>
    <w:lvl w:ilvl="0" w:tplc="7512C79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55481"/>
    <w:multiLevelType w:val="hybridMultilevel"/>
    <w:tmpl w:val="40A8CAEC"/>
    <w:lvl w:ilvl="0" w:tplc="60202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478B"/>
    <w:multiLevelType w:val="hybridMultilevel"/>
    <w:tmpl w:val="5F803EFA"/>
    <w:lvl w:ilvl="0" w:tplc="9B2445A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04BA0"/>
    <w:multiLevelType w:val="hybridMultilevel"/>
    <w:tmpl w:val="557CEDE8"/>
    <w:lvl w:ilvl="0" w:tplc="7D9A058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7"/>
    <w:rsid w:val="001139A0"/>
    <w:rsid w:val="00141DA4"/>
    <w:rsid w:val="00466E97"/>
    <w:rsid w:val="00683B37"/>
    <w:rsid w:val="006B7372"/>
    <w:rsid w:val="007F0F5B"/>
    <w:rsid w:val="00836FD7"/>
    <w:rsid w:val="00956F6A"/>
    <w:rsid w:val="00957C1E"/>
    <w:rsid w:val="00960A13"/>
    <w:rsid w:val="009D4F2B"/>
    <w:rsid w:val="009F37F0"/>
    <w:rsid w:val="00A242C6"/>
    <w:rsid w:val="00A3189D"/>
    <w:rsid w:val="00A37EBD"/>
    <w:rsid w:val="00C34B7D"/>
    <w:rsid w:val="00C93D73"/>
    <w:rsid w:val="00DA220C"/>
    <w:rsid w:val="00E05F56"/>
    <w:rsid w:val="00E1270E"/>
    <w:rsid w:val="00EB54F1"/>
    <w:rsid w:val="00E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ssplus</dc:creator>
  <cp:lastModifiedBy>ssplus</cp:lastModifiedBy>
  <cp:revision>3</cp:revision>
  <cp:lastPrinted>2021-08-21T08:21:00Z</cp:lastPrinted>
  <dcterms:created xsi:type="dcterms:W3CDTF">2022-01-12T06:33:00Z</dcterms:created>
  <dcterms:modified xsi:type="dcterms:W3CDTF">2022-01-12T06:42:00Z</dcterms:modified>
</cp:coreProperties>
</file>